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1BA76F4F" w:rsidR="00BB6FE0" w:rsidRPr="00FE566C" w:rsidRDefault="00BB6FE0" w:rsidP="00882E4D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</w:t>
      </w:r>
      <w:r w:rsidR="001258E6">
        <w:rPr>
          <w:b/>
          <w:bCs/>
          <w:sz w:val="24"/>
        </w:rPr>
        <w:t>5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>–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 xml:space="preserve">VZOR </w:t>
      </w:r>
      <w:r w:rsidRPr="00FE566C">
        <w:rPr>
          <w:b/>
          <w:bCs/>
          <w:sz w:val="24"/>
        </w:rPr>
        <w:t>ÚDAJ</w:t>
      </w:r>
      <w:r w:rsidR="008308D2">
        <w:rPr>
          <w:b/>
          <w:bCs/>
          <w:sz w:val="24"/>
        </w:rPr>
        <w:t>Ů</w:t>
      </w:r>
      <w:r w:rsidRPr="00FE566C">
        <w:rPr>
          <w:b/>
          <w:bCs/>
          <w:sz w:val="24"/>
        </w:rPr>
        <w:t xml:space="preserve"> 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 xml:space="preserve">SOUTĚŽE 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6C8259B5" w14:textId="2F72DB0E" w:rsidR="0094720F" w:rsidRDefault="0094720F" w:rsidP="004C1525">
      <w:pPr>
        <w:pStyle w:val="Zkladntext"/>
        <w:spacing w:before="83"/>
        <w:ind w:left="123"/>
        <w:rPr>
          <w:b/>
          <w:bCs/>
          <w:color w:val="231F20"/>
        </w:rPr>
      </w:pPr>
      <w:r>
        <w:rPr>
          <w:color w:val="231F20"/>
        </w:rPr>
        <w:t xml:space="preserve">jméno a příjmení kontaktní osoby </w:t>
      </w:r>
      <w:r w:rsidRPr="0094720F">
        <w:rPr>
          <w:color w:val="231F20"/>
          <w:highlight w:val="cyan"/>
        </w:rPr>
        <w:fldChar w:fldCharType="begin"/>
      </w:r>
      <w:r w:rsidRPr="0094720F">
        <w:rPr>
          <w:color w:val="231F20"/>
          <w:highlight w:val="cyan"/>
        </w:rPr>
        <w:instrText xml:space="preserve"> MACROBUTTON  AcceptAllConflictsInDoc "[doplní účastník]" </w:instrText>
      </w:r>
      <w:r w:rsidRPr="0094720F">
        <w:rPr>
          <w:color w:val="231F20"/>
          <w:highlight w:val="cyan"/>
        </w:rPr>
        <w:fldChar w:fldCharType="end"/>
      </w:r>
    </w:p>
    <w:p w14:paraId="14994ADE" w14:textId="0B418B1C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04FE395B" w:rsidR="00BB6FE0" w:rsidRPr="00B74420" w:rsidRDefault="008D1F2C" w:rsidP="00B74420">
      <w:pPr>
        <w:pStyle w:val="Zkladntext"/>
        <w:spacing w:before="83"/>
        <w:ind w:left="113" w:firstLine="850"/>
        <w:rPr>
          <w:b/>
          <w:bCs/>
          <w:color w:val="231F20"/>
        </w:rPr>
      </w:pPr>
      <w:r w:rsidRPr="00B74420">
        <w:rPr>
          <w:b/>
          <w:bCs/>
          <w:color w:val="231F20"/>
        </w:rPr>
        <w:t>V JŘBU i v rámci smlouvy bude účastník vystupovat tak, jak vstoupil do soutěže, tzn. tak, jak sám uvede v následující tabulce. Tedy pokud bude účastníkem fyzická osoba (nebo více osob), v JŘBU i při podpisu smlouvy se bude jednat s touto fyzickou osobou (nebo osobami).</w:t>
      </w: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546B0886" w14:textId="766CA3A4" w:rsidR="00BB6FE0" w:rsidRPr="008D1F2C" w:rsidRDefault="00BB6FE0" w:rsidP="008D1F2C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192782CD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  <w:r w:rsidR="0055693A">
        <w:rPr>
          <w:b/>
          <w:bCs/>
          <w:color w:val="231F20"/>
        </w:rPr>
        <w:t>/SPOLUAUTO</w:t>
      </w:r>
      <w:r w:rsidR="00397B0E">
        <w:rPr>
          <w:b/>
          <w:bCs/>
          <w:color w:val="231F20"/>
        </w:rPr>
        <w:t>ŘI</w:t>
      </w:r>
    </w:p>
    <w:p w14:paraId="25E92E97" w14:textId="73297343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soutěžního návrhu m</w:t>
      </w:r>
      <w:r w:rsidR="00397B0E">
        <w:rPr>
          <w:color w:val="231F20"/>
          <w:u w:val="single"/>
        </w:rPr>
        <w:t>ohou</w:t>
      </w:r>
      <w:r w:rsidRPr="00FE566C">
        <w:rPr>
          <w:color w:val="231F20"/>
          <w:u w:val="single"/>
        </w:rPr>
        <w:t xml:space="preserve"> být osob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odlišn</w:t>
      </w:r>
      <w:r w:rsidR="00397B0E">
        <w:rPr>
          <w:color w:val="231F20"/>
          <w:u w:val="single"/>
        </w:rPr>
        <w:t>é</w:t>
      </w:r>
      <w:r w:rsidRPr="00FE566C">
        <w:rPr>
          <w:color w:val="231F20"/>
          <w:u w:val="single"/>
        </w:rPr>
        <w:t xml:space="preserve"> od účastník</w:t>
      </w:r>
      <w:r w:rsidR="0055693A">
        <w:rPr>
          <w:color w:val="231F20"/>
          <w:u w:val="single"/>
        </w:rPr>
        <w:t>a</w:t>
      </w:r>
      <w:r w:rsidRPr="00FE566C">
        <w:rPr>
          <w:color w:val="231F20"/>
          <w:u w:val="single"/>
        </w:rPr>
        <w:t xml:space="preserve"> soutěže o návrh</w:t>
      </w:r>
      <w:r w:rsidRPr="00FE566C">
        <w:rPr>
          <w:color w:val="231F20"/>
        </w:rPr>
        <w:t xml:space="preserve"> (například účastníkem soutěže o návrh může být společnost a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a spoluautory</w:t>
      </w:r>
      <w:r w:rsidRPr="00FE566C">
        <w:rPr>
          <w:color w:val="231F20"/>
        </w:rPr>
        <w:t xml:space="preserve"> její zaměstnanci), přičemž platí, že </w:t>
      </w: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nemůže být právnická osoba</w:t>
      </w:r>
      <w:r w:rsidRPr="00FE566C">
        <w:rPr>
          <w:color w:val="231F20"/>
        </w:rPr>
        <w:t>.</w:t>
      </w:r>
    </w:p>
    <w:p w14:paraId="7DAD150B" w14:textId="4E536EF9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v</w:t>
      </w:r>
      <w:r w:rsidR="0055693A">
        <w:rPr>
          <w:color w:val="231F20"/>
        </w:rPr>
        <w:t> </w:t>
      </w:r>
      <w:r w:rsidRPr="00FE566C">
        <w:rPr>
          <w:color w:val="231F20"/>
        </w:rPr>
        <w:t>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1B1934B2" w:rsidR="00D20402" w:rsidRPr="00FE566C" w:rsidRDefault="00D20402" w:rsidP="0055693A">
            <w:pPr>
              <w:pStyle w:val="TableParagraph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="005545C2">
              <w:rPr>
                <w:color w:val="231F20"/>
                <w:sz w:val="20"/>
                <w:lang w:val="en-US"/>
              </w:rPr>
              <w:t>/</w:t>
            </w:r>
            <w:proofErr w:type="spellStart"/>
            <w:r w:rsidR="005545C2">
              <w:rPr>
                <w:color w:val="231F20"/>
                <w:sz w:val="20"/>
                <w:lang w:val="en-US"/>
              </w:rPr>
              <w:t>spoluautor</w:t>
            </w:r>
            <w:r w:rsidR="00397B0E">
              <w:rPr>
                <w:color w:val="231F20"/>
                <w:sz w:val="20"/>
                <w:lang w:val="en-US"/>
              </w:rPr>
              <w:t>ů</w:t>
            </w:r>
            <w:proofErr w:type="spellEnd"/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C923EF6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</w:t>
      </w:r>
      <w:r w:rsidR="005545C2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spolupracující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61BEC46B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</w:t>
      </w:r>
      <w:r w:rsidR="0055693A">
        <w:rPr>
          <w:b/>
          <w:color w:val="231F20"/>
          <w:u w:val="single"/>
        </w:rPr>
        <w:t>/SPOLUAUTO</w:t>
      </w:r>
      <w:r w:rsidR="00397B0E">
        <w:rPr>
          <w:b/>
          <w:color w:val="231F20"/>
          <w:u w:val="single"/>
        </w:rPr>
        <w:t>ŘI</w:t>
      </w:r>
      <w:r w:rsidRPr="00FE566C">
        <w:rPr>
          <w:b/>
          <w:color w:val="231F20"/>
          <w:u w:val="single"/>
        </w:rPr>
        <w:t>‘</w:t>
      </w:r>
      <w:r w:rsidRPr="00FE566C">
        <w:rPr>
          <w:color w:val="231F20"/>
        </w:rPr>
        <w:t xml:space="preserve"> jsou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návrhu a právní povaha vztahu mezi účastníkem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uvedená v této tabulce je úplná a pravdivá.</w:t>
      </w:r>
    </w:p>
    <w:p w14:paraId="7CBD00CD" w14:textId="1292A244" w:rsidR="00BB6FE0" w:rsidRPr="00FE566C" w:rsidRDefault="00595083" w:rsidP="00B31975">
      <w:pPr>
        <w:pStyle w:val="Zkladntext"/>
        <w:spacing w:before="83"/>
        <w:ind w:left="113" w:firstLine="850"/>
        <w:rPr>
          <w:color w:val="231F20"/>
        </w:rPr>
      </w:pPr>
      <w:r>
        <w:rPr>
          <w:color w:val="231F20"/>
        </w:rPr>
        <w:t>Zároveň bere na vědomí, že v</w:t>
      </w:r>
      <w:r w:rsidR="004E2329">
        <w:rPr>
          <w:color w:val="231F20"/>
        </w:rPr>
        <w:t>yplněná jména fyzických osob nebo názvy právnických osob uvedená v tabulkách „</w:t>
      </w:r>
      <w:r w:rsidR="004E2329" w:rsidRPr="004E2329">
        <w:rPr>
          <w:b/>
          <w:bCs/>
          <w:color w:val="231F20"/>
          <w:u w:val="single"/>
        </w:rPr>
        <w:t>ÚČASTNÍK SOUTĚŽE O NÁVRH</w:t>
      </w:r>
      <w:r w:rsidR="004E2329">
        <w:rPr>
          <w:color w:val="231F20"/>
        </w:rPr>
        <w:t>“, „</w:t>
      </w:r>
      <w:r w:rsidR="004E2329" w:rsidRPr="004E2329">
        <w:rPr>
          <w:b/>
          <w:bCs/>
          <w:color w:val="231F20"/>
          <w:u w:val="single"/>
        </w:rPr>
        <w:t>AUTOR/SPOLUAUTOŘI</w:t>
      </w:r>
      <w:r w:rsidR="004E2329">
        <w:rPr>
          <w:color w:val="231F20"/>
        </w:rPr>
        <w:t>“ a „</w:t>
      </w:r>
      <w:r w:rsidR="004E2329" w:rsidRPr="004E2329">
        <w:rPr>
          <w:b/>
          <w:bCs/>
          <w:color w:val="231F20"/>
          <w:u w:val="single"/>
        </w:rPr>
        <w:t>SPOLUPRACUJÍCÍ OSOBY</w:t>
      </w:r>
      <w:r w:rsidR="004E2329">
        <w:rPr>
          <w:color w:val="231F20"/>
        </w:rPr>
        <w:t>“ budou shodně uváděna v další prezentaci soutěžního návrhu (výstava soutěžních návrhů, katalog soutěžních návrhů, tisková zpráva atd.)</w:t>
      </w: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 w16cid:durableId="97688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1071BC"/>
    <w:rsid w:val="001258E6"/>
    <w:rsid w:val="0018394B"/>
    <w:rsid w:val="002007CE"/>
    <w:rsid w:val="00203710"/>
    <w:rsid w:val="00224D60"/>
    <w:rsid w:val="00273DD1"/>
    <w:rsid w:val="003059A0"/>
    <w:rsid w:val="003064FB"/>
    <w:rsid w:val="003877DD"/>
    <w:rsid w:val="00397B0E"/>
    <w:rsid w:val="003D4195"/>
    <w:rsid w:val="004B02E3"/>
    <w:rsid w:val="004C1525"/>
    <w:rsid w:val="004C179D"/>
    <w:rsid w:val="004E2329"/>
    <w:rsid w:val="005545C2"/>
    <w:rsid w:val="0055693A"/>
    <w:rsid w:val="00595083"/>
    <w:rsid w:val="005973F0"/>
    <w:rsid w:val="005E2435"/>
    <w:rsid w:val="005F409D"/>
    <w:rsid w:val="006631E6"/>
    <w:rsid w:val="00664480"/>
    <w:rsid w:val="007F6CF3"/>
    <w:rsid w:val="0081319F"/>
    <w:rsid w:val="008308D2"/>
    <w:rsid w:val="00882E4D"/>
    <w:rsid w:val="00887D69"/>
    <w:rsid w:val="008A7AD9"/>
    <w:rsid w:val="008D1F2C"/>
    <w:rsid w:val="008D5ABE"/>
    <w:rsid w:val="008E3255"/>
    <w:rsid w:val="0094720F"/>
    <w:rsid w:val="0099398D"/>
    <w:rsid w:val="009A544C"/>
    <w:rsid w:val="00B31975"/>
    <w:rsid w:val="00B74420"/>
    <w:rsid w:val="00BA4655"/>
    <w:rsid w:val="00BA5A72"/>
    <w:rsid w:val="00BB6FE0"/>
    <w:rsid w:val="00C32B5F"/>
    <w:rsid w:val="00C43CCB"/>
    <w:rsid w:val="00C8160A"/>
    <w:rsid w:val="00D0311B"/>
    <w:rsid w:val="00D20402"/>
    <w:rsid w:val="00D52F54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  <w:style w:type="character" w:customStyle="1" w:styleId="ui-provider">
    <w:name w:val="ui-provider"/>
    <w:basedOn w:val="Standardnpsmoodstavce"/>
    <w:rsid w:val="008D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4</cp:revision>
  <dcterms:created xsi:type="dcterms:W3CDTF">2023-06-20T14:03:00Z</dcterms:created>
  <dcterms:modified xsi:type="dcterms:W3CDTF">2023-07-04T06:17:00Z</dcterms:modified>
</cp:coreProperties>
</file>